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FE5F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3C6EB8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CDB7A69" w14:textId="77777777" w:rsidTr="005F452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46AB5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79712" w14:textId="77777777" w:rsidR="002C7784" w:rsidRPr="00134CE5" w:rsidRDefault="001A01D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  <w:r w:rsidR="00134CE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</w:p>
        </w:tc>
      </w:tr>
      <w:tr w:rsidR="002C7784" w:rsidRPr="00432643" w14:paraId="75E49BFF" w14:textId="77777777" w:rsidTr="005F452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F3E5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A765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13D77D3" w14:textId="77777777" w:rsidTr="005F452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416B9D" w14:textId="45D9D30D" w:rsidR="002C7784" w:rsidRPr="00432643" w:rsidRDefault="005F452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CA48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8422AAA" w14:textId="77777777" w:rsidTr="005F452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2A93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71F1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53A7F83" w14:textId="77777777" w:rsidTr="005F452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6B93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FC544B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16EA287D" w14:textId="77777777" w:rsidTr="005F452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3A9C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895763" w14:textId="77777777" w:rsidR="002C7784" w:rsidRPr="005F4526" w:rsidRDefault="0047519C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5F452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Обим правоугаоника, квадрата и троугла</w:t>
            </w:r>
          </w:p>
        </w:tc>
      </w:tr>
      <w:tr w:rsidR="002C7784" w:rsidRPr="00432643" w14:paraId="3C7424C2" w14:textId="77777777" w:rsidTr="005F452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200D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BBECB1" w14:textId="77777777" w:rsidR="002C7784" w:rsidRPr="005F0851" w:rsidRDefault="005F0851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432643" w14:paraId="1761EFA0" w14:textId="77777777" w:rsidTr="005F452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B2F3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42CA91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15578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432643" w14:paraId="030D5987" w14:textId="77777777" w:rsidTr="005F452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33283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EC8092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13CE63EF" w14:textId="77777777" w:rsidTr="005F452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30468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0E11D2" w14:textId="36FB03B5" w:rsidR="002C7784" w:rsidRPr="00376BDA" w:rsidRDefault="00256AB0" w:rsidP="005F452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76BD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5F4526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5F4526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5F452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proofErr w:type="spellStart"/>
            <w:r w:rsidR="00376BDA">
              <w:rPr>
                <w:rFonts w:ascii="Arial" w:hAnsi="Arial" w:cs="Arial"/>
                <w:sz w:val="24"/>
                <w:szCs w:val="24"/>
              </w:rPr>
              <w:t>шестар</w:t>
            </w:r>
            <w:proofErr w:type="spellEnd"/>
          </w:p>
        </w:tc>
      </w:tr>
      <w:tr w:rsidR="002C7784" w:rsidRPr="00432643" w14:paraId="353E01D4" w14:textId="77777777" w:rsidTr="005F452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DC759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89FF9" w14:textId="6D95AD27" w:rsidR="00FD175D" w:rsidRPr="00B6189E" w:rsidRDefault="005F4526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Оспособљавање ученика да </w:t>
            </w:r>
            <w:proofErr w:type="spellStart"/>
            <w:r w:rsidR="00155784">
              <w:rPr>
                <w:rFonts w:ascii="Arial" w:hAnsi="Arial" w:cs="Arial"/>
                <w:sz w:val="24"/>
                <w:szCs w:val="24"/>
              </w:rPr>
              <w:t>одређују</w:t>
            </w:r>
            <w:proofErr w:type="spellEnd"/>
            <w:r w:rsidR="00B618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6189E" w:rsidRPr="00B6189E"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 w:rsidR="00B6189E" w:rsidRPr="00B618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6189E" w:rsidRPr="00B6189E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="00B6189E" w:rsidRPr="00B6189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6189E" w:rsidRPr="00B6189E"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 w:rsidR="00B6189E" w:rsidRPr="00B6189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B6189E" w:rsidRPr="00B6189E">
              <w:rPr>
                <w:rFonts w:ascii="Arial" w:hAnsi="Arial" w:cs="Arial"/>
                <w:sz w:val="24"/>
                <w:szCs w:val="24"/>
              </w:rPr>
              <w:t>троугла</w:t>
            </w:r>
            <w:proofErr w:type="spellEnd"/>
            <w:r w:rsidR="00B6189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0D4F710E" w14:textId="77777777" w:rsidTr="005F4526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D8EA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9B0441" w14:textId="77777777" w:rsidR="005F4526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F64FB8">
              <w:rPr>
                <w:rFonts w:ascii="Arial" w:hAnsi="Arial" w:cs="Arial"/>
              </w:rPr>
              <w:t xml:space="preserve"> </w:t>
            </w:r>
            <w:proofErr w:type="spellStart"/>
            <w:r w:rsidR="00155784">
              <w:rPr>
                <w:rFonts w:ascii="Arial" w:hAnsi="Arial" w:cs="Arial"/>
              </w:rPr>
              <w:t>да</w:t>
            </w:r>
            <w:proofErr w:type="spellEnd"/>
            <w:r w:rsidR="005F4526">
              <w:rPr>
                <w:rFonts w:ascii="Arial" w:hAnsi="Arial" w:cs="Arial"/>
                <w:lang w:val="sr-Cyrl-RS"/>
              </w:rPr>
              <w:t>:</w:t>
            </w:r>
          </w:p>
          <w:p w14:paraId="6AB92F75" w14:textId="1619964F" w:rsidR="002174A1" w:rsidRPr="005F4526" w:rsidRDefault="005F4526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-</w:t>
            </w:r>
            <w:r w:rsidR="00155784">
              <w:rPr>
                <w:rFonts w:ascii="Arial" w:hAnsi="Arial" w:cs="Arial"/>
              </w:rPr>
              <w:t xml:space="preserve"> </w:t>
            </w:r>
            <w:proofErr w:type="spellStart"/>
            <w:r w:rsidR="00B6189E">
              <w:rPr>
                <w:rFonts w:ascii="Arial" w:hAnsi="Arial" w:cs="Arial"/>
              </w:rPr>
              <w:t>одреди</w:t>
            </w:r>
            <w:proofErr w:type="spellEnd"/>
            <w:r w:rsidR="00B6189E">
              <w:rPr>
                <w:rFonts w:ascii="Arial" w:hAnsi="Arial" w:cs="Arial"/>
              </w:rPr>
              <w:t xml:space="preserve"> </w:t>
            </w:r>
            <w:proofErr w:type="spellStart"/>
            <w:r w:rsidR="00B6189E" w:rsidRPr="00B6189E">
              <w:rPr>
                <w:rFonts w:ascii="Arial" w:hAnsi="Arial" w:cs="Arial"/>
              </w:rPr>
              <w:t>обим</w:t>
            </w:r>
            <w:proofErr w:type="spellEnd"/>
            <w:r w:rsidR="00B6189E" w:rsidRPr="00B6189E">
              <w:rPr>
                <w:rFonts w:ascii="Arial" w:hAnsi="Arial" w:cs="Arial"/>
              </w:rPr>
              <w:t xml:space="preserve"> </w:t>
            </w:r>
            <w:proofErr w:type="spellStart"/>
            <w:r w:rsidR="00B6189E" w:rsidRPr="00B6189E">
              <w:rPr>
                <w:rFonts w:ascii="Arial" w:hAnsi="Arial" w:cs="Arial"/>
              </w:rPr>
              <w:t>правоугаоника</w:t>
            </w:r>
            <w:proofErr w:type="spellEnd"/>
            <w:r w:rsidR="00B6189E" w:rsidRPr="00B6189E">
              <w:rPr>
                <w:rFonts w:ascii="Arial" w:hAnsi="Arial" w:cs="Arial"/>
              </w:rPr>
              <w:t xml:space="preserve">, </w:t>
            </w:r>
            <w:proofErr w:type="spellStart"/>
            <w:r w:rsidR="00B6189E" w:rsidRPr="00B6189E">
              <w:rPr>
                <w:rFonts w:ascii="Arial" w:hAnsi="Arial" w:cs="Arial"/>
              </w:rPr>
              <w:t>квадрата</w:t>
            </w:r>
            <w:proofErr w:type="spellEnd"/>
            <w:r w:rsidR="00B6189E" w:rsidRPr="00B6189E">
              <w:rPr>
                <w:rFonts w:ascii="Arial" w:hAnsi="Arial" w:cs="Arial"/>
              </w:rPr>
              <w:t xml:space="preserve"> и </w:t>
            </w:r>
            <w:proofErr w:type="spellStart"/>
            <w:r w:rsidR="00B6189E" w:rsidRPr="00B6189E">
              <w:rPr>
                <w:rFonts w:ascii="Arial" w:hAnsi="Arial" w:cs="Arial"/>
              </w:rPr>
              <w:t>троугла</w:t>
            </w:r>
            <w:proofErr w:type="spellEnd"/>
            <w:r>
              <w:rPr>
                <w:rFonts w:ascii="Arial" w:hAnsi="Arial" w:cs="Arial"/>
                <w:lang w:val="sr-Cyrl-RS"/>
              </w:rPr>
              <w:t>;</w:t>
            </w:r>
          </w:p>
          <w:p w14:paraId="5D5E7F88" w14:textId="3EAA9F64" w:rsidR="00B6189E" w:rsidRPr="00B6189E" w:rsidRDefault="005F4526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RS"/>
              </w:rPr>
              <w:t>-</w:t>
            </w:r>
            <w:r w:rsidR="00B6189E">
              <w:rPr>
                <w:rFonts w:ascii="Arial" w:hAnsi="Arial" w:cs="Arial"/>
              </w:rPr>
              <w:t xml:space="preserve"> </w:t>
            </w:r>
            <w:proofErr w:type="spellStart"/>
            <w:r w:rsidR="00B6189E">
              <w:rPr>
                <w:rFonts w:ascii="Arial" w:hAnsi="Arial" w:cs="Arial"/>
              </w:rPr>
              <w:t>р</w:t>
            </w:r>
            <w:r w:rsidR="00155784">
              <w:rPr>
                <w:rFonts w:ascii="Arial" w:hAnsi="Arial" w:cs="Arial"/>
              </w:rPr>
              <w:t>азвија</w:t>
            </w:r>
            <w:proofErr w:type="spellEnd"/>
            <w:r w:rsidR="00155784">
              <w:rPr>
                <w:rFonts w:ascii="Arial" w:hAnsi="Arial" w:cs="Arial"/>
              </w:rPr>
              <w:t xml:space="preserve"> </w:t>
            </w:r>
            <w:proofErr w:type="spellStart"/>
            <w:r w:rsidR="00B6189E">
              <w:rPr>
                <w:rFonts w:ascii="Arial" w:hAnsi="Arial" w:cs="Arial"/>
              </w:rPr>
              <w:t>иницијативу</w:t>
            </w:r>
            <w:proofErr w:type="spellEnd"/>
            <w:r w:rsidR="00B6189E">
              <w:rPr>
                <w:rFonts w:ascii="Arial" w:hAnsi="Arial" w:cs="Arial"/>
              </w:rPr>
              <w:t xml:space="preserve"> и </w:t>
            </w:r>
            <w:proofErr w:type="spellStart"/>
            <w:r w:rsidR="00B6189E">
              <w:rPr>
                <w:rFonts w:ascii="Arial" w:hAnsi="Arial" w:cs="Arial"/>
              </w:rPr>
              <w:t>самосталност</w:t>
            </w:r>
            <w:proofErr w:type="spellEnd"/>
            <w:r w:rsidR="00B6189E">
              <w:rPr>
                <w:rFonts w:ascii="Arial" w:hAnsi="Arial" w:cs="Arial"/>
              </w:rPr>
              <w:t>.</w:t>
            </w:r>
          </w:p>
        </w:tc>
      </w:tr>
      <w:tr w:rsidR="00CB353D" w:rsidRPr="00432643" w14:paraId="781AEDB9" w14:textId="77777777" w:rsidTr="005F452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BB0E81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C4E1E6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D3F92E8" w14:textId="77777777" w:rsidTr="005F452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1EC2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221300" w14:textId="77777777" w:rsidR="002C7784" w:rsidRPr="00B6189E" w:rsidRDefault="00B6189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правоугаоник, квадрат, </w:t>
            </w:r>
            <w:r w:rsidRPr="00B6189E">
              <w:rPr>
                <w:rFonts w:ascii="Arial" w:hAnsi="Arial" w:cs="Arial"/>
                <w:sz w:val="24"/>
                <w:szCs w:val="24"/>
              </w:rPr>
              <w:t>троуг</w:t>
            </w:r>
            <w:r>
              <w:rPr>
                <w:rFonts w:ascii="Arial" w:hAnsi="Arial" w:cs="Arial"/>
                <w:sz w:val="24"/>
                <w:szCs w:val="24"/>
              </w:rPr>
              <w:t>ао, обим</w:t>
            </w:r>
          </w:p>
        </w:tc>
      </w:tr>
      <w:tr w:rsidR="00A66D71" w:rsidRPr="00432643" w14:paraId="65A48676" w14:textId="77777777" w:rsidTr="005F452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F3B90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FF63CD" w14:textId="09ACFA40" w:rsidR="00027228" w:rsidRPr="001B4605" w:rsidRDefault="005F4526" w:rsidP="005F4526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F4526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975E81" w:rsidRPr="005F452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75E81" w:rsidRPr="005F452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 w:rsidRPr="005F452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Pr="005F4526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1B4605" w:rsidRPr="005F452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1B4605" w:rsidRPr="005F452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B4605" w:rsidRPr="005F452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</w:p>
        </w:tc>
      </w:tr>
      <w:tr w:rsidR="00A66D71" w:rsidRPr="00432643" w14:paraId="4D468288" w14:textId="77777777" w:rsidTr="005F452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C758A5" w14:textId="4C0918D4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A0B4D7" w14:textId="2A99D0B1" w:rsidR="00A66D71" w:rsidRPr="005F4526" w:rsidRDefault="005F4526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6189E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 w:rsidR="00B6189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1D3D3B65" w14:textId="77777777" w:rsidTr="005F452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0A80D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FE4F84" w14:textId="60BD0F33" w:rsidR="00A66D71" w:rsidRPr="00975E81" w:rsidRDefault="005F452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C3C32">
              <w:rPr>
                <w:rFonts w:ascii="Arial" w:hAnsi="Arial" w:cs="Arial"/>
                <w:sz w:val="24"/>
                <w:szCs w:val="24"/>
                <w:lang w:eastAsia="en-GB"/>
              </w:rPr>
              <w:t>иницира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BC3C3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2FE3AA0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BFD7C85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69ECED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71BD63" w14:textId="230BACAF" w:rsidR="00975E81" w:rsidRDefault="005F452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EC72F2" wp14:editId="7F839CFA">
                <wp:simplePos x="0" y="0"/>
                <wp:positionH relativeFrom="column">
                  <wp:posOffset>3185160</wp:posOffset>
                </wp:positionH>
                <wp:positionV relativeFrom="paragraph">
                  <wp:posOffset>708660</wp:posOffset>
                </wp:positionV>
                <wp:extent cx="1432560" cy="792480"/>
                <wp:effectExtent l="0" t="0" r="15240" b="266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56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91C6C6" w14:textId="40035E36" w:rsidR="005F4526" w:rsidRDefault="005F4526" w:rsidP="005F452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5C421D99" w14:textId="203B1B56" w:rsidR="005F4526" w:rsidRPr="005F4526" w:rsidRDefault="005F4526" w:rsidP="005F452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EC72F2" id="Rectangle 5" o:spid="_x0000_s1026" style="position:absolute;margin-left:250.8pt;margin-top:55.8pt;width:112.8pt;height:62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" fillcolor="white [3201]" strokecolor="#70ad47 [3209]" strokeweight="1pt">
                <v:textbox>
                  <w:txbxContent>
                    <w:p w14:paraId="7C91C6C6" w14:textId="40035E36" w:rsidR="005F4526" w:rsidRDefault="005F4526" w:rsidP="005F452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5C421D99" w14:textId="203B1B56" w:rsidR="005F4526" w:rsidRPr="005F4526" w:rsidRDefault="005F4526" w:rsidP="005F452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3B5F8C69" wp14:editId="54206CFF">
            <wp:extent cx="3040380" cy="3802653"/>
            <wp:effectExtent l="0" t="0" r="762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2815" cy="3805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B4A0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FD461FB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1BFE028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9072FAD" w14:textId="77777777" w:rsidR="005F2CD2" w:rsidRPr="00057C7A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23BCF530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316F74C" w14:textId="4FFCFB1B" w:rsidR="00C86C74" w:rsidRDefault="00C86C74" w:rsidP="00B6189E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Обнављање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знања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обиму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4526">
        <w:rPr>
          <w:rFonts w:ascii="Arial" w:hAnsi="Arial" w:cs="Arial"/>
          <w:sz w:val="24"/>
          <w:szCs w:val="24"/>
        </w:rPr>
        <w:t>учитељ</w:t>
      </w:r>
      <w:r>
        <w:rPr>
          <w:rFonts w:ascii="Arial" w:hAnsi="Arial" w:cs="Arial"/>
          <w:sz w:val="24"/>
          <w:szCs w:val="24"/>
        </w:rPr>
        <w:t>а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373A2402" w14:textId="77777777" w:rsidR="005F4526" w:rsidRDefault="005F4526" w:rsidP="00B6189E">
      <w:pPr>
        <w:rPr>
          <w:rFonts w:ascii="Arial" w:hAnsi="Arial" w:cs="Arial"/>
          <w:sz w:val="24"/>
          <w:szCs w:val="24"/>
        </w:rPr>
      </w:pPr>
    </w:p>
    <w:p w14:paraId="4319F5AD" w14:textId="77777777" w:rsidR="00C86C74" w:rsidRDefault="00C86C74" w:rsidP="00B61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Шта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неопходно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</w:t>
      </w:r>
      <w:proofErr w:type="spellEnd"/>
      <w:r>
        <w:rPr>
          <w:rFonts w:ascii="Arial" w:hAnsi="Arial" w:cs="Arial"/>
          <w:sz w:val="24"/>
          <w:szCs w:val="24"/>
        </w:rPr>
        <w:t xml:space="preserve"> се одредио обим геометријске фигуре?</w:t>
      </w:r>
    </w:p>
    <w:p w14:paraId="55F2CA3C" w14:textId="77777777" w:rsidR="00C86C74" w:rsidRDefault="00C86C74" w:rsidP="00B61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Којим словом се обележава обим?</w:t>
      </w:r>
    </w:p>
    <w:p w14:paraId="5E453836" w14:textId="77777777" w:rsidR="00C86C74" w:rsidRDefault="00C86C74" w:rsidP="00B61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Како се израчунава обим?</w:t>
      </w:r>
    </w:p>
    <w:p w14:paraId="208A5659" w14:textId="77777777" w:rsidR="00C86C74" w:rsidRPr="00C86C74" w:rsidRDefault="00C86C74" w:rsidP="00B6189E">
      <w:pPr>
        <w:rPr>
          <w:rFonts w:ascii="Arial" w:hAnsi="Arial" w:cs="Arial"/>
          <w:sz w:val="24"/>
          <w:szCs w:val="24"/>
        </w:rPr>
      </w:pPr>
    </w:p>
    <w:p w14:paraId="761F48EE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>
        <w:rPr>
          <w:rFonts w:ascii="Arial" w:hAnsi="Arial" w:cs="Arial"/>
          <w:b/>
          <w:bCs/>
          <w:sz w:val="24"/>
          <w:szCs w:val="24"/>
          <w:lang w:eastAsia="en-GB"/>
        </w:rPr>
        <w:t>3</w:t>
      </w:r>
      <w:r w:rsidR="00A91E90">
        <w:rPr>
          <w:rFonts w:ascii="Arial" w:hAnsi="Arial" w:cs="Arial"/>
          <w:b/>
          <w:bCs/>
          <w:sz w:val="24"/>
          <w:szCs w:val="24"/>
          <w:lang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93DBFEF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0F8F5D6" w14:textId="77777777" w:rsidR="00F64FB8" w:rsidRPr="005F0851" w:rsidRDefault="008801EF" w:rsidP="00F64FB8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47519C">
        <w:rPr>
          <w:rFonts w:ascii="Arial" w:hAnsi="Arial" w:cs="Arial"/>
          <w:sz w:val="24"/>
          <w:szCs w:val="24"/>
        </w:rPr>
        <w:t>:</w:t>
      </w:r>
      <w:r w:rsidR="001A01DF" w:rsidRPr="004751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519C" w:rsidRPr="0047519C">
        <w:rPr>
          <w:rFonts w:ascii="Arial" w:hAnsi="Arial" w:cs="Arial"/>
          <w:sz w:val="24"/>
          <w:szCs w:val="24"/>
        </w:rPr>
        <w:t>Обим</w:t>
      </w:r>
      <w:proofErr w:type="spellEnd"/>
      <w:r w:rsidR="0047519C" w:rsidRPr="004751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519C" w:rsidRPr="0047519C">
        <w:rPr>
          <w:rFonts w:ascii="Arial" w:hAnsi="Arial" w:cs="Arial"/>
          <w:sz w:val="24"/>
          <w:szCs w:val="24"/>
        </w:rPr>
        <w:t>правоугао</w:t>
      </w:r>
      <w:r w:rsidR="005F0851">
        <w:rPr>
          <w:rFonts w:ascii="Arial" w:hAnsi="Arial" w:cs="Arial"/>
          <w:sz w:val="24"/>
          <w:szCs w:val="24"/>
        </w:rPr>
        <w:t>ника</w:t>
      </w:r>
      <w:proofErr w:type="spellEnd"/>
      <w:r w:rsidR="005F085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F0851">
        <w:rPr>
          <w:rFonts w:ascii="Arial" w:hAnsi="Arial" w:cs="Arial"/>
          <w:sz w:val="24"/>
          <w:szCs w:val="24"/>
        </w:rPr>
        <w:t>квадрата</w:t>
      </w:r>
      <w:proofErr w:type="spellEnd"/>
      <w:r w:rsidR="005F085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5F0851">
        <w:rPr>
          <w:rFonts w:ascii="Arial" w:hAnsi="Arial" w:cs="Arial"/>
          <w:sz w:val="24"/>
          <w:szCs w:val="24"/>
        </w:rPr>
        <w:t>троугла</w:t>
      </w:r>
      <w:proofErr w:type="spellEnd"/>
      <w:r w:rsidR="005F0851">
        <w:rPr>
          <w:rFonts w:ascii="Arial" w:hAnsi="Arial" w:cs="Arial"/>
          <w:sz w:val="24"/>
          <w:szCs w:val="24"/>
        </w:rPr>
        <w:t xml:space="preserve"> - вежбамо</w:t>
      </w:r>
    </w:p>
    <w:p w14:paraId="29FBED8F" w14:textId="77777777" w:rsidR="00F64FB8" w:rsidRDefault="00F64FB8" w:rsidP="00F64FB8">
      <w:pPr>
        <w:pStyle w:val="NoSpacing"/>
        <w:rPr>
          <w:rFonts w:ascii="Arial" w:hAnsi="Arial" w:cs="Arial"/>
          <w:sz w:val="24"/>
          <w:szCs w:val="24"/>
        </w:rPr>
      </w:pPr>
    </w:p>
    <w:p w14:paraId="40D5401F" w14:textId="77777777" w:rsidR="005F0851" w:rsidRDefault="005F0851" w:rsidP="005F0851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самосталан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340FC9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5009AF71" w14:textId="77777777" w:rsidR="00C86C74" w:rsidRPr="004D74CD" w:rsidRDefault="004D74CD" w:rsidP="005F0851">
      <w:pPr>
        <w:pStyle w:val="NoSpacing"/>
        <w:rPr>
          <w:rFonts w:ascii="Arial" w:hAnsi="Arial" w:cs="Arial"/>
          <w:b/>
          <w:sz w:val="24"/>
          <w:szCs w:val="24"/>
        </w:rPr>
      </w:pPr>
      <w:r w:rsidRPr="004D74CD">
        <w:rPr>
          <w:rFonts w:ascii="Arial" w:hAnsi="Arial" w:cs="Arial"/>
          <w:b/>
          <w:sz w:val="24"/>
          <w:szCs w:val="24"/>
        </w:rPr>
        <w:t>А</w:t>
      </w:r>
    </w:p>
    <w:p w14:paraId="1E9C5526" w14:textId="77777777" w:rsidR="00C86C74" w:rsidRPr="00134CE5" w:rsidRDefault="00C86C74" w:rsidP="00C86C7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И</w:t>
      </w:r>
      <w:r w:rsidR="00134CE5">
        <w:rPr>
          <w:rFonts w:ascii="Arial" w:hAnsi="Arial" w:cs="Arial"/>
          <w:sz w:val="24"/>
          <w:szCs w:val="24"/>
        </w:rPr>
        <w:t>зрачунај</w:t>
      </w:r>
      <w:proofErr w:type="spellEnd"/>
      <w:r w:rsidR="00134C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4CE5">
        <w:rPr>
          <w:rFonts w:ascii="Arial" w:hAnsi="Arial" w:cs="Arial"/>
          <w:sz w:val="24"/>
          <w:szCs w:val="24"/>
        </w:rPr>
        <w:t>обим</w:t>
      </w:r>
      <w:proofErr w:type="spellEnd"/>
      <w:r w:rsidR="00134C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4CE5">
        <w:rPr>
          <w:rFonts w:ascii="Arial" w:hAnsi="Arial" w:cs="Arial"/>
          <w:sz w:val="24"/>
          <w:szCs w:val="24"/>
        </w:rPr>
        <w:t>правоугаоника</w:t>
      </w:r>
      <w:proofErr w:type="spellEnd"/>
      <w:r w:rsidR="00134C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4CE5">
        <w:rPr>
          <w:rFonts w:ascii="Arial" w:hAnsi="Arial" w:cs="Arial"/>
          <w:sz w:val="24"/>
          <w:szCs w:val="24"/>
        </w:rPr>
        <w:t>чија</w:t>
      </w:r>
      <w:proofErr w:type="spellEnd"/>
      <w:r w:rsidR="00134C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4CE5">
        <w:rPr>
          <w:rFonts w:ascii="Arial" w:hAnsi="Arial" w:cs="Arial"/>
          <w:sz w:val="24"/>
          <w:szCs w:val="24"/>
        </w:rPr>
        <w:t>је</w:t>
      </w:r>
      <w:proofErr w:type="spellEnd"/>
      <w:r w:rsidR="00134C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4CE5">
        <w:rPr>
          <w:rFonts w:ascii="Arial" w:hAnsi="Arial" w:cs="Arial"/>
          <w:sz w:val="24"/>
          <w:szCs w:val="24"/>
        </w:rPr>
        <w:t>једна</w:t>
      </w:r>
      <w:proofErr w:type="spellEnd"/>
      <w:r w:rsidR="00134C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4CE5">
        <w:rPr>
          <w:rFonts w:ascii="Arial" w:hAnsi="Arial" w:cs="Arial"/>
          <w:sz w:val="24"/>
          <w:szCs w:val="24"/>
        </w:rPr>
        <w:t>страница</w:t>
      </w:r>
      <w:proofErr w:type="spellEnd"/>
      <w:r w:rsidR="00134C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4CE5">
        <w:rPr>
          <w:rFonts w:ascii="Arial" w:hAnsi="Arial" w:cs="Arial"/>
          <w:sz w:val="24"/>
          <w:szCs w:val="24"/>
        </w:rPr>
        <w:t>дужине</w:t>
      </w:r>
      <w:proofErr w:type="spellEnd"/>
      <w:r w:rsidR="00134CE5">
        <w:rPr>
          <w:rFonts w:ascii="Arial" w:hAnsi="Arial" w:cs="Arial"/>
          <w:sz w:val="24"/>
          <w:szCs w:val="24"/>
        </w:rPr>
        <w:t xml:space="preserve"> 6 cm, а друга за 4 центиметара краћа.</w:t>
      </w:r>
    </w:p>
    <w:p w14:paraId="6E7B5723" w14:textId="77777777" w:rsidR="00C86C74" w:rsidRPr="00134CE5" w:rsidRDefault="00C86C74" w:rsidP="00C86C7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квадрата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4CE5">
        <w:rPr>
          <w:rFonts w:ascii="Arial" w:hAnsi="Arial" w:cs="Arial"/>
          <w:sz w:val="24"/>
          <w:szCs w:val="24"/>
        </w:rPr>
        <w:t>страница</w:t>
      </w:r>
      <w:proofErr w:type="spellEnd"/>
      <w:r w:rsidR="00134C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4CE5">
        <w:rPr>
          <w:rFonts w:ascii="Arial" w:hAnsi="Arial" w:cs="Arial"/>
          <w:sz w:val="24"/>
          <w:szCs w:val="24"/>
        </w:rPr>
        <w:t>дужине</w:t>
      </w:r>
      <w:proofErr w:type="spellEnd"/>
      <w:r w:rsidR="00134CE5">
        <w:rPr>
          <w:rFonts w:ascii="Arial" w:hAnsi="Arial" w:cs="Arial"/>
          <w:sz w:val="24"/>
          <w:szCs w:val="24"/>
        </w:rPr>
        <w:t xml:space="preserve"> 1 d</w:t>
      </w:r>
      <w:r>
        <w:rPr>
          <w:rFonts w:ascii="Arial" w:hAnsi="Arial" w:cs="Arial"/>
          <w:sz w:val="24"/>
          <w:szCs w:val="24"/>
        </w:rPr>
        <w:t>m.</w:t>
      </w:r>
      <w:r w:rsidR="00A91E90">
        <w:rPr>
          <w:rFonts w:ascii="Arial" w:hAnsi="Arial" w:cs="Arial"/>
          <w:sz w:val="24"/>
          <w:szCs w:val="24"/>
        </w:rPr>
        <w:t xml:space="preserve"> </w:t>
      </w:r>
      <w:r w:rsidR="00134CE5">
        <w:rPr>
          <w:rFonts w:ascii="Arial" w:hAnsi="Arial" w:cs="Arial"/>
          <w:sz w:val="24"/>
          <w:szCs w:val="24"/>
        </w:rPr>
        <w:t>Изрази ту дужину у центиметрима.</w:t>
      </w:r>
    </w:p>
    <w:p w14:paraId="0CCACCBC" w14:textId="77777777" w:rsidR="00C86C74" w:rsidRPr="007D5FC2" w:rsidRDefault="007D5FC2" w:rsidP="00C86C7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троугла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чије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су</w:t>
      </w:r>
      <w:proofErr w:type="spellEnd"/>
      <w:r w:rsidR="00C86C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6C74">
        <w:rPr>
          <w:rFonts w:ascii="Arial" w:hAnsi="Arial" w:cs="Arial"/>
          <w:sz w:val="24"/>
          <w:szCs w:val="24"/>
        </w:rPr>
        <w:t>страница</w:t>
      </w:r>
      <w:proofErr w:type="spellEnd"/>
      <w:r w:rsidR="00C86C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6C74">
        <w:rPr>
          <w:rFonts w:ascii="Arial" w:hAnsi="Arial" w:cs="Arial"/>
          <w:sz w:val="24"/>
          <w:szCs w:val="24"/>
        </w:rPr>
        <w:t>дужине</w:t>
      </w:r>
      <w:proofErr w:type="spellEnd"/>
      <w:r w:rsidR="00C86C74">
        <w:rPr>
          <w:rFonts w:ascii="Arial" w:hAnsi="Arial" w:cs="Arial"/>
          <w:sz w:val="24"/>
          <w:szCs w:val="24"/>
        </w:rPr>
        <w:t xml:space="preserve"> 7 cm</w:t>
      </w:r>
      <w:r>
        <w:rPr>
          <w:rFonts w:ascii="Arial" w:hAnsi="Arial" w:cs="Arial"/>
          <w:sz w:val="24"/>
          <w:szCs w:val="24"/>
        </w:rPr>
        <w:t>, 6 cm и</w:t>
      </w:r>
      <w:r w:rsidR="00057C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5 cm. </w:t>
      </w:r>
    </w:p>
    <w:p w14:paraId="5B1CF4E1" w14:textId="77777777" w:rsidR="004D74CD" w:rsidRPr="004D74CD" w:rsidRDefault="004D74CD" w:rsidP="00C86C74">
      <w:pPr>
        <w:pStyle w:val="NoSpacing"/>
        <w:rPr>
          <w:rFonts w:ascii="Arial" w:hAnsi="Arial" w:cs="Arial"/>
          <w:b/>
          <w:sz w:val="24"/>
          <w:szCs w:val="24"/>
        </w:rPr>
      </w:pPr>
      <w:r w:rsidRPr="004D74CD">
        <w:rPr>
          <w:rFonts w:ascii="Arial" w:hAnsi="Arial" w:cs="Arial"/>
          <w:b/>
          <w:sz w:val="24"/>
          <w:szCs w:val="24"/>
        </w:rPr>
        <w:t>Б</w:t>
      </w:r>
    </w:p>
    <w:p w14:paraId="00EB3881" w14:textId="6FCBF96F" w:rsidR="004D74CD" w:rsidRDefault="004D74CD" w:rsidP="004D74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C86C7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Погле</w:t>
      </w:r>
      <w:r w:rsidR="007D5FC2">
        <w:rPr>
          <w:rFonts w:ascii="Arial" w:hAnsi="Arial" w:cs="Arial"/>
          <w:sz w:val="24"/>
          <w:szCs w:val="24"/>
        </w:rPr>
        <w:t xml:space="preserve">дај слике. </w:t>
      </w:r>
      <w:proofErr w:type="spellStart"/>
      <w:r w:rsidR="007D5FC2">
        <w:rPr>
          <w:rFonts w:ascii="Arial" w:hAnsi="Arial" w:cs="Arial"/>
          <w:sz w:val="24"/>
          <w:szCs w:val="24"/>
        </w:rPr>
        <w:t>Измери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дужине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страница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ових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фигура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7D5FC2">
        <w:rPr>
          <w:rFonts w:ascii="Arial" w:hAnsi="Arial" w:cs="Arial"/>
          <w:sz w:val="24"/>
          <w:szCs w:val="24"/>
        </w:rPr>
        <w:t>одреди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која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фигура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има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највећи</w:t>
      </w:r>
      <w:proofErr w:type="spellEnd"/>
      <w:r w:rsidRPr="00C86C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86C74">
        <w:rPr>
          <w:rFonts w:ascii="Arial" w:hAnsi="Arial" w:cs="Arial"/>
          <w:sz w:val="24"/>
          <w:szCs w:val="24"/>
        </w:rPr>
        <w:t>обим</w:t>
      </w:r>
      <w:proofErr w:type="spellEnd"/>
      <w:r w:rsidRPr="00C86C74">
        <w:rPr>
          <w:rFonts w:ascii="Arial" w:hAnsi="Arial" w:cs="Arial"/>
          <w:sz w:val="24"/>
          <w:szCs w:val="24"/>
        </w:rPr>
        <w:t>.</w:t>
      </w:r>
    </w:p>
    <w:p w14:paraId="7F2CFC66" w14:textId="7BDBD69A" w:rsidR="00926DC6" w:rsidRDefault="00926DC6" w:rsidP="004D74CD">
      <w:pPr>
        <w:rPr>
          <w:rFonts w:ascii="Arial" w:hAnsi="Arial" w:cs="Arial"/>
          <w:sz w:val="24"/>
          <w:szCs w:val="24"/>
        </w:rPr>
      </w:pPr>
    </w:p>
    <w:p w14:paraId="3BC4D465" w14:textId="091509AD" w:rsidR="00926DC6" w:rsidRDefault="00926DC6" w:rsidP="004D74CD">
      <w:pPr>
        <w:rPr>
          <w:rFonts w:ascii="Arial" w:hAnsi="Arial" w:cs="Arial"/>
          <w:sz w:val="24"/>
          <w:szCs w:val="24"/>
        </w:rPr>
      </w:pPr>
    </w:p>
    <w:p w14:paraId="0720E34E" w14:textId="77777777" w:rsidR="00926DC6" w:rsidRPr="00C86C74" w:rsidRDefault="00926DC6" w:rsidP="004D74CD">
      <w:pPr>
        <w:rPr>
          <w:rFonts w:ascii="Arial" w:hAnsi="Arial" w:cs="Arial"/>
          <w:sz w:val="24"/>
          <w:szCs w:val="24"/>
        </w:rPr>
      </w:pPr>
    </w:p>
    <w:p w14:paraId="363D2ADD" w14:textId="3B5718BF" w:rsidR="004D74CD" w:rsidRPr="007D5FC2" w:rsidRDefault="00926DC6" w:rsidP="004D74CD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</w:rPr>
        <w:drawing>
          <wp:inline distT="0" distB="0" distL="0" distR="0" wp14:anchorId="175D3580" wp14:editId="604D88D2">
            <wp:extent cx="4526280" cy="13716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tis10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628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23421" w14:textId="77777777" w:rsidR="004D74CD" w:rsidRPr="00057C7A" w:rsidRDefault="004D74CD" w:rsidP="004D74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C86C74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>Погледај</w:t>
      </w:r>
      <w:r w:rsidR="007D5FC2">
        <w:rPr>
          <w:rFonts w:ascii="Arial" w:hAnsi="Arial" w:cs="Arial"/>
          <w:sz w:val="24"/>
          <w:szCs w:val="24"/>
        </w:rPr>
        <w:t xml:space="preserve"> слике. </w:t>
      </w:r>
      <w:proofErr w:type="spellStart"/>
      <w:r w:rsidR="007D5FC2">
        <w:rPr>
          <w:rFonts w:ascii="Arial" w:hAnsi="Arial" w:cs="Arial"/>
          <w:sz w:val="24"/>
          <w:szCs w:val="24"/>
        </w:rPr>
        <w:t>Измери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дужине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страница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ових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фигура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7D5FC2">
        <w:rPr>
          <w:rFonts w:ascii="Arial" w:hAnsi="Arial" w:cs="Arial"/>
          <w:sz w:val="24"/>
          <w:szCs w:val="24"/>
        </w:rPr>
        <w:t>одреди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које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фигуре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имају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>
        <w:rPr>
          <w:rFonts w:ascii="Arial" w:hAnsi="Arial" w:cs="Arial"/>
          <w:sz w:val="24"/>
          <w:szCs w:val="24"/>
        </w:rPr>
        <w:t>једнаке</w:t>
      </w:r>
      <w:proofErr w:type="spellEnd"/>
      <w:r w:rsidR="007D5F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5FC2" w:rsidRPr="00C86C74">
        <w:rPr>
          <w:rFonts w:ascii="Arial" w:hAnsi="Arial" w:cs="Arial"/>
          <w:sz w:val="24"/>
          <w:szCs w:val="24"/>
        </w:rPr>
        <w:t>обим</w:t>
      </w:r>
      <w:r w:rsidR="007D5FC2">
        <w:rPr>
          <w:rFonts w:ascii="Arial" w:hAnsi="Arial" w:cs="Arial"/>
          <w:sz w:val="24"/>
          <w:szCs w:val="24"/>
        </w:rPr>
        <w:t>е</w:t>
      </w:r>
      <w:proofErr w:type="spellEnd"/>
      <w:r w:rsidR="007D5FC2" w:rsidRPr="00C86C74">
        <w:rPr>
          <w:rFonts w:ascii="Arial" w:hAnsi="Arial" w:cs="Arial"/>
          <w:sz w:val="24"/>
          <w:szCs w:val="24"/>
        </w:rPr>
        <w:t>.</w:t>
      </w:r>
    </w:p>
    <w:p w14:paraId="66484E00" w14:textId="31854C85" w:rsidR="004D74CD" w:rsidRPr="00057C7A" w:rsidRDefault="00926DC6" w:rsidP="004D74CD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</w:rPr>
        <w:drawing>
          <wp:inline distT="0" distB="0" distL="0" distR="0" wp14:anchorId="61D55A30" wp14:editId="42474747">
            <wp:extent cx="3299460" cy="22783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tis1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9460" cy="227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7C7A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7EE5554D" w14:textId="77777777" w:rsidR="004D74CD" w:rsidRPr="004D74CD" w:rsidRDefault="004D74CD" w:rsidP="004D74CD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</w:t>
      </w:r>
    </w:p>
    <w:p w14:paraId="3F065C1D" w14:textId="77777777" w:rsidR="0023761F" w:rsidRPr="0023761F" w:rsidRDefault="007D5FC2" w:rsidP="002376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</w:t>
      </w:r>
      <w:r w:rsidR="0023761F">
        <w:rPr>
          <w:rFonts w:ascii="Arial" w:hAnsi="Arial" w:cs="Arial"/>
          <w:sz w:val="24"/>
          <w:szCs w:val="24"/>
        </w:rPr>
        <w:t xml:space="preserve">Једно игралиште је облика правоугаоника. Дужина тог правоугаоника </w:t>
      </w:r>
      <w:r w:rsidR="0023761F" w:rsidRPr="0023761F">
        <w:rPr>
          <w:rFonts w:ascii="Arial" w:hAnsi="Arial" w:cs="Arial"/>
          <w:sz w:val="24"/>
          <w:szCs w:val="24"/>
        </w:rPr>
        <w:t>је 15 m, а ширина 8 m. То игралиште је ограђено. Маја је трча</w:t>
      </w:r>
      <w:r w:rsidR="00A91E90">
        <w:rPr>
          <w:rFonts w:ascii="Arial" w:hAnsi="Arial" w:cs="Arial"/>
          <w:sz w:val="24"/>
          <w:szCs w:val="24"/>
        </w:rPr>
        <w:t xml:space="preserve">ла поред ограде тог игралишта. </w:t>
      </w:r>
      <w:r w:rsidR="0023761F" w:rsidRPr="0023761F">
        <w:rPr>
          <w:rFonts w:ascii="Arial" w:hAnsi="Arial" w:cs="Arial"/>
          <w:sz w:val="24"/>
          <w:szCs w:val="24"/>
        </w:rPr>
        <w:t>Колико метара је она прешла трчећи?</w:t>
      </w:r>
    </w:p>
    <w:p w14:paraId="7208A929" w14:textId="77777777" w:rsidR="004D74CD" w:rsidRPr="0023761F" w:rsidRDefault="004D74CD" w:rsidP="004D74CD">
      <w:pPr>
        <w:rPr>
          <w:rFonts w:ascii="Arial" w:hAnsi="Arial" w:cs="Arial"/>
          <w:sz w:val="24"/>
          <w:szCs w:val="24"/>
        </w:rPr>
      </w:pPr>
    </w:p>
    <w:p w14:paraId="514E87EC" w14:textId="77777777" w:rsidR="005F0851" w:rsidRDefault="005F0851" w:rsidP="005F0851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Повратна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информација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приказом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CC156A7" w14:textId="77777777" w:rsidR="005F0851" w:rsidRDefault="005F0851" w:rsidP="005F0851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Приказ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3026306B" w14:textId="77777777" w:rsidR="00B52967" w:rsidRPr="00B52967" w:rsidRDefault="00B52967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</w:p>
    <w:p w14:paraId="441C33FD" w14:textId="77777777" w:rsidR="005F0851" w:rsidRPr="009471ED" w:rsidRDefault="0023761F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 6 cm + 4 cm + 6 cm + 4 cm = 20</w:t>
      </w:r>
      <w:r w:rsidR="005F0851">
        <w:rPr>
          <w:rFonts w:ascii="Arial" w:hAnsi="Arial" w:cs="Arial"/>
          <w:sz w:val="24"/>
          <w:szCs w:val="24"/>
        </w:rPr>
        <w:t xml:space="preserve"> cm</w:t>
      </w:r>
    </w:p>
    <w:p w14:paraId="090356D1" w14:textId="77777777" w:rsidR="005F0851" w:rsidRDefault="0023761F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 1 dm + 1 dm + 1 dm + 1 dm = 4 d</w:t>
      </w:r>
      <w:r w:rsidR="005F0851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= 40 cm</w:t>
      </w:r>
    </w:p>
    <w:p w14:paraId="60264499" w14:textId="77777777" w:rsidR="0023761F" w:rsidRDefault="00057C7A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3.  7</w:t>
      </w:r>
      <w:r w:rsidR="0023761F">
        <w:rPr>
          <w:rFonts w:ascii="Arial" w:hAnsi="Arial" w:cs="Arial"/>
          <w:sz w:val="24"/>
          <w:szCs w:val="24"/>
        </w:rPr>
        <w:t xml:space="preserve"> cm + 6 cm + </w:t>
      </w:r>
      <w:r>
        <w:rPr>
          <w:rFonts w:ascii="Arial" w:hAnsi="Arial" w:cs="Arial"/>
          <w:sz w:val="24"/>
          <w:szCs w:val="24"/>
        </w:rPr>
        <w:t>5</w:t>
      </w:r>
      <w:r w:rsidR="0023761F">
        <w:rPr>
          <w:rFonts w:ascii="Arial" w:hAnsi="Arial" w:cs="Arial"/>
          <w:sz w:val="24"/>
          <w:szCs w:val="24"/>
        </w:rPr>
        <w:t xml:space="preserve"> cm = </w:t>
      </w:r>
      <w:r>
        <w:rPr>
          <w:rFonts w:ascii="Arial" w:hAnsi="Arial" w:cs="Arial"/>
          <w:sz w:val="24"/>
          <w:szCs w:val="24"/>
        </w:rPr>
        <w:t>18</w:t>
      </w:r>
      <w:r w:rsidR="0023761F">
        <w:rPr>
          <w:rFonts w:ascii="Arial" w:hAnsi="Arial" w:cs="Arial"/>
          <w:sz w:val="24"/>
          <w:szCs w:val="24"/>
        </w:rPr>
        <w:t xml:space="preserve"> cm</w:t>
      </w:r>
    </w:p>
    <w:p w14:paraId="37229605" w14:textId="77777777" w:rsidR="00B52967" w:rsidRPr="00B52967" w:rsidRDefault="00B52967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</w:p>
    <w:p w14:paraId="44E221FF" w14:textId="77777777" w:rsidR="00B52967" w:rsidRPr="009471ED" w:rsidRDefault="00057C7A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6 cm + 3 cm + 6 cm + 3 cm = 18</w:t>
      </w:r>
      <w:r w:rsidR="00B52967">
        <w:rPr>
          <w:rFonts w:ascii="Arial" w:hAnsi="Arial" w:cs="Arial"/>
          <w:sz w:val="24"/>
          <w:szCs w:val="24"/>
        </w:rPr>
        <w:t xml:space="preserve"> cm</w:t>
      </w:r>
    </w:p>
    <w:p w14:paraId="323F07DB" w14:textId="77777777" w:rsidR="00B52967" w:rsidRPr="00B52967" w:rsidRDefault="00057C7A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4 cm + 4 cm + 4 cm + 4 cm = 16</w:t>
      </w:r>
      <w:r w:rsidR="00B52967">
        <w:rPr>
          <w:rFonts w:ascii="Arial" w:hAnsi="Arial" w:cs="Arial"/>
          <w:sz w:val="24"/>
          <w:szCs w:val="24"/>
        </w:rPr>
        <w:t xml:space="preserve"> cm</w:t>
      </w:r>
    </w:p>
    <w:p w14:paraId="371D3CB1" w14:textId="77777777" w:rsidR="00B52967" w:rsidRPr="00057C7A" w:rsidRDefault="00057C7A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4 cm + 5 cm + 5 cm = 14</w:t>
      </w:r>
      <w:r w:rsidR="00B52967">
        <w:rPr>
          <w:rFonts w:ascii="Arial" w:hAnsi="Arial" w:cs="Arial"/>
          <w:sz w:val="24"/>
          <w:szCs w:val="24"/>
        </w:rPr>
        <w:t xml:space="preserve"> cm</w:t>
      </w:r>
      <w:r>
        <w:rPr>
          <w:rFonts w:ascii="Arial" w:hAnsi="Arial" w:cs="Arial"/>
          <w:sz w:val="24"/>
          <w:szCs w:val="24"/>
        </w:rPr>
        <w:t xml:space="preserve">      Највећи обим има правоугаоник.</w:t>
      </w:r>
    </w:p>
    <w:p w14:paraId="77AE2DDC" w14:textId="77777777" w:rsidR="00B52967" w:rsidRPr="00057C7A" w:rsidRDefault="00057C7A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14:paraId="70224FC6" w14:textId="77777777" w:rsidR="00B52967" w:rsidRPr="009471ED" w:rsidRDefault="00057C7A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3 cm + 3 cm + 3 cm + 3 cm = 12</w:t>
      </w:r>
      <w:r w:rsidR="00B52967">
        <w:rPr>
          <w:rFonts w:ascii="Arial" w:hAnsi="Arial" w:cs="Arial"/>
          <w:sz w:val="24"/>
          <w:szCs w:val="24"/>
        </w:rPr>
        <w:t xml:space="preserve"> cm</w:t>
      </w:r>
    </w:p>
    <w:p w14:paraId="6F5B4CB2" w14:textId="77777777" w:rsidR="00B52967" w:rsidRPr="00B52967" w:rsidRDefault="00057C7A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6 cm + 3 cm + 6 cm + 3 cm = 18</w:t>
      </w:r>
      <w:r w:rsidR="00B52967">
        <w:rPr>
          <w:rFonts w:ascii="Arial" w:hAnsi="Arial" w:cs="Arial"/>
          <w:sz w:val="24"/>
          <w:szCs w:val="24"/>
        </w:rPr>
        <w:t xml:space="preserve"> cm</w:t>
      </w:r>
    </w:p>
    <w:p w14:paraId="1C9A4CEA" w14:textId="77777777" w:rsidR="00B52967" w:rsidRPr="00057C7A" w:rsidRDefault="00057C7A" w:rsidP="00B52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6</w:t>
      </w:r>
      <w:r w:rsidR="00B52967">
        <w:rPr>
          <w:rFonts w:ascii="Arial" w:hAnsi="Arial" w:cs="Arial"/>
          <w:sz w:val="24"/>
          <w:szCs w:val="24"/>
        </w:rPr>
        <w:t xml:space="preserve"> cm</w:t>
      </w:r>
      <w:r>
        <w:rPr>
          <w:rFonts w:ascii="Arial" w:hAnsi="Arial" w:cs="Arial"/>
          <w:sz w:val="24"/>
          <w:szCs w:val="24"/>
        </w:rPr>
        <w:t xml:space="preserve"> + 6 cm + 6 cm = 18</w:t>
      </w:r>
      <w:r w:rsidR="00B52967">
        <w:rPr>
          <w:rFonts w:ascii="Arial" w:hAnsi="Arial" w:cs="Arial"/>
          <w:sz w:val="24"/>
          <w:szCs w:val="24"/>
        </w:rPr>
        <w:t xml:space="preserve"> cm</w:t>
      </w:r>
      <w:r>
        <w:rPr>
          <w:rFonts w:ascii="Arial" w:hAnsi="Arial" w:cs="Arial"/>
          <w:sz w:val="24"/>
          <w:szCs w:val="24"/>
        </w:rPr>
        <w:t xml:space="preserve">  Једнаке обиме имају правоугаоник и троугао.</w:t>
      </w:r>
    </w:p>
    <w:p w14:paraId="66857769" w14:textId="77777777" w:rsidR="00B52967" w:rsidRDefault="00B52967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</w:p>
    <w:p w14:paraId="2942DF26" w14:textId="77777777" w:rsidR="00057C7A" w:rsidRPr="00057C7A" w:rsidRDefault="00057C7A" w:rsidP="00057C7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15 m + 8 m + 15 m + 8 m = 46 </w:t>
      </w:r>
      <w:proofErr w:type="gramStart"/>
      <w:r>
        <w:rPr>
          <w:rFonts w:ascii="Arial" w:hAnsi="Arial" w:cs="Arial"/>
          <w:sz w:val="24"/>
          <w:szCs w:val="24"/>
        </w:rPr>
        <w:t>m  Маја</w:t>
      </w:r>
      <w:proofErr w:type="gramEnd"/>
      <w:r>
        <w:rPr>
          <w:rFonts w:ascii="Arial" w:hAnsi="Arial" w:cs="Arial"/>
          <w:sz w:val="24"/>
          <w:szCs w:val="24"/>
        </w:rPr>
        <w:t xml:space="preserve"> је прешла трчећи 46 m.</w:t>
      </w:r>
    </w:p>
    <w:p w14:paraId="05776CC8" w14:textId="77777777" w:rsidR="00333003" w:rsidRPr="00057C7A" w:rsidRDefault="00333003" w:rsidP="004B59B7">
      <w:pPr>
        <w:pStyle w:val="NoSpacing"/>
        <w:rPr>
          <w:rFonts w:ascii="Arial" w:hAnsi="Arial" w:cs="Arial"/>
          <w:sz w:val="24"/>
          <w:szCs w:val="24"/>
        </w:rPr>
      </w:pPr>
    </w:p>
    <w:p w14:paraId="5194DC11" w14:textId="274ED511" w:rsidR="0047519C" w:rsidRPr="0047519C" w:rsidRDefault="0047519C" w:rsidP="0047519C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Активност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4526">
        <w:rPr>
          <w:rFonts w:ascii="Arial" w:hAnsi="Arial" w:cs="Arial"/>
          <w:sz w:val="24"/>
          <w:szCs w:val="24"/>
        </w:rPr>
        <w:t>учитељ</w:t>
      </w:r>
      <w:r>
        <w:rPr>
          <w:rFonts w:ascii="Arial" w:hAnsi="Arial" w:cs="Arial"/>
          <w:sz w:val="24"/>
          <w:szCs w:val="24"/>
        </w:rPr>
        <w:t>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решавању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наредних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давање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ученику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захтев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образлагање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lastRenderedPageBreak/>
        <w:t>Други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могу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одговорити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Шта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неопходно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решен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5F4526">
        <w:rPr>
          <w:rFonts w:ascii="Arial" w:hAnsi="Arial" w:cs="Arial"/>
          <w:sz w:val="24"/>
          <w:szCs w:val="24"/>
          <w:lang w:val="sr-Cyrl-RS"/>
        </w:rPr>
        <w:t>е</w:t>
      </w:r>
      <w:proofErr w:type="spellStart"/>
      <w:r>
        <w:rPr>
          <w:rFonts w:ascii="Arial" w:hAnsi="Arial" w:cs="Arial"/>
          <w:sz w:val="24"/>
          <w:szCs w:val="24"/>
        </w:rPr>
        <w:t>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6CB66D8" w14:textId="77777777" w:rsidR="00D7777C" w:rsidRPr="00D7777C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</w:rPr>
      </w:pPr>
    </w:p>
    <w:p w14:paraId="5435512C" w14:textId="77777777" w:rsidR="00671D5E" w:rsidRPr="009471ED" w:rsidRDefault="00671D5E" w:rsidP="00671D5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432643" w14:paraId="25F3CCCC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C77E39F" w14:textId="1FECEE00" w:rsidR="00D7777C" w:rsidRPr="00432643" w:rsidRDefault="005F4526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F734A5E" wp14:editId="4AEC43F9">
                  <wp:extent cx="702945" cy="63627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059" cy="643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ED2D47" w14:textId="0C32B800" w:rsidR="005F4526" w:rsidRDefault="005F4526" w:rsidP="005F452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5F452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0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1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2. део</w:t>
            </w:r>
            <w:bookmarkEnd w:id="0"/>
            <w:bookmarkEnd w:id="1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056244BD" w14:textId="77777777" w:rsidR="00D7777C" w:rsidRPr="0025433A" w:rsidRDefault="00D7777C" w:rsidP="0025433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B48E082" w14:textId="77777777" w:rsidR="005F4526" w:rsidRDefault="005F4526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</w:p>
    <w:p w14:paraId="2BEABD59" w14:textId="64F8790D" w:rsidR="00AE0F0C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C3C32">
        <w:rPr>
          <w:rFonts w:ascii="Arial" w:hAnsi="Arial" w:cs="Arial"/>
          <w:b/>
          <w:bCs/>
          <w:sz w:val="24"/>
          <w:szCs w:val="24"/>
          <w:lang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76ED499" w14:textId="71F91F36" w:rsidR="00155784" w:rsidRDefault="005F4526" w:rsidP="00155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Учитељ</w:t>
      </w:r>
      <w:proofErr w:type="spellEnd"/>
      <w:r w:rsidR="0015578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55784">
        <w:rPr>
          <w:rFonts w:ascii="Arial" w:hAnsi="Arial" w:cs="Arial"/>
          <w:bCs/>
          <w:sz w:val="24"/>
          <w:szCs w:val="24"/>
          <w:lang w:eastAsia="en-GB"/>
        </w:rPr>
        <w:t>тражи</w:t>
      </w:r>
      <w:proofErr w:type="spellEnd"/>
      <w:r w:rsidR="0015578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55784">
        <w:rPr>
          <w:rFonts w:ascii="Arial" w:hAnsi="Arial" w:cs="Arial"/>
          <w:bCs/>
          <w:sz w:val="24"/>
          <w:szCs w:val="24"/>
          <w:lang w:eastAsia="en-GB"/>
        </w:rPr>
        <w:t>од</w:t>
      </w:r>
      <w:proofErr w:type="spellEnd"/>
      <w:r w:rsidR="0015578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55784">
        <w:rPr>
          <w:rFonts w:ascii="Arial" w:hAnsi="Arial" w:cs="Arial"/>
          <w:bCs/>
          <w:sz w:val="24"/>
          <w:szCs w:val="24"/>
          <w:lang w:eastAsia="en-GB"/>
        </w:rPr>
        <w:t>ученика</w:t>
      </w:r>
      <w:proofErr w:type="spellEnd"/>
      <w:r w:rsidR="0015578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55784">
        <w:rPr>
          <w:rFonts w:ascii="Arial" w:hAnsi="Arial" w:cs="Arial"/>
          <w:bCs/>
          <w:sz w:val="24"/>
          <w:szCs w:val="24"/>
          <w:lang w:eastAsia="en-GB"/>
        </w:rPr>
        <w:t>да</w:t>
      </w:r>
      <w:proofErr w:type="spellEnd"/>
      <w:r w:rsidR="0015578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BC3C32">
        <w:rPr>
          <w:rFonts w:ascii="Arial" w:hAnsi="Arial" w:cs="Arial"/>
          <w:bCs/>
          <w:sz w:val="24"/>
          <w:szCs w:val="24"/>
          <w:lang w:eastAsia="en-GB"/>
        </w:rPr>
        <w:t>усмено</w:t>
      </w:r>
      <w:proofErr w:type="spellEnd"/>
      <w:r w:rsidR="00BC3C32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55784">
        <w:rPr>
          <w:rFonts w:ascii="Arial" w:hAnsi="Arial" w:cs="Arial"/>
          <w:bCs/>
          <w:sz w:val="24"/>
          <w:szCs w:val="24"/>
          <w:lang w:eastAsia="en-GB"/>
        </w:rPr>
        <w:t>доврше</w:t>
      </w:r>
      <w:proofErr w:type="spellEnd"/>
      <w:r w:rsidR="0015578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55784">
        <w:rPr>
          <w:rFonts w:ascii="Arial" w:hAnsi="Arial" w:cs="Arial"/>
          <w:bCs/>
          <w:sz w:val="24"/>
          <w:szCs w:val="24"/>
          <w:lang w:eastAsia="en-GB"/>
        </w:rPr>
        <w:t>реченице</w:t>
      </w:r>
      <w:proofErr w:type="spellEnd"/>
      <w:r w:rsidR="00A91E90">
        <w:rPr>
          <w:rFonts w:ascii="Arial" w:hAnsi="Arial" w:cs="Arial"/>
          <w:bCs/>
          <w:sz w:val="24"/>
          <w:szCs w:val="24"/>
          <w:lang w:eastAsia="en-GB"/>
        </w:rPr>
        <w:t xml:space="preserve"> и одговоре на питање на доле објашњен начин</w:t>
      </w:r>
      <w:r w:rsidR="00155784"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21DEE68C" w14:textId="77777777" w:rsidR="00B52967" w:rsidRDefault="00155784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Данас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смо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вежбали</w:t>
      </w:r>
      <w:proofErr w:type="spellEnd"/>
      <w:r w:rsidR="00A91E90">
        <w:rPr>
          <w:rFonts w:ascii="Arial" w:hAnsi="Arial" w:cs="Arial"/>
          <w:bCs/>
          <w:sz w:val="24"/>
          <w:szCs w:val="24"/>
          <w:lang w:eastAsia="en-GB"/>
        </w:rPr>
        <w:t>…</w:t>
      </w:r>
      <w:r>
        <w:rPr>
          <w:rFonts w:ascii="Arial" w:hAnsi="Arial" w:cs="Arial"/>
          <w:bCs/>
          <w:sz w:val="24"/>
          <w:szCs w:val="24"/>
          <w:lang w:eastAsia="en-GB"/>
        </w:rPr>
        <w:t>.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То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смо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вежбали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тако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што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смо</w:t>
      </w:r>
      <w:proofErr w:type="spellEnd"/>
      <w:r w:rsidR="00A91E90">
        <w:rPr>
          <w:rFonts w:ascii="Arial" w:hAnsi="Arial" w:cs="Arial"/>
          <w:bCs/>
          <w:sz w:val="24"/>
          <w:szCs w:val="24"/>
          <w:lang w:eastAsia="en-GB"/>
        </w:rPr>
        <w:t>…</w:t>
      </w:r>
    </w:p>
    <w:p w14:paraId="7F3F5116" w14:textId="77777777" w:rsidR="00A91E90" w:rsidRDefault="00A91E9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>За које од ових радњи је потребно да се зна израчунавање обима?</w:t>
      </w:r>
    </w:p>
    <w:p w14:paraId="3B16BD17" w14:textId="77777777" w:rsidR="00A91E90" w:rsidRDefault="00A91E9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>Одговор ДА означи подизањем обе руке.</w:t>
      </w:r>
    </w:p>
    <w:p w14:paraId="7260FE2F" w14:textId="77777777" w:rsidR="00A91E90" w:rsidRDefault="00A91E90" w:rsidP="00A91E90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>ограђивање терена квадратног облика</w:t>
      </w:r>
    </w:p>
    <w:p w14:paraId="0E044152" w14:textId="77777777" w:rsidR="00A91E90" w:rsidRDefault="00A91E90" w:rsidP="00A91E90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>поштовање саобраћајног  правила одређено саобраћајним знаком облика троугла</w:t>
      </w:r>
    </w:p>
    <w:p w14:paraId="544A9E29" w14:textId="77777777" w:rsidR="00A91E90" w:rsidRDefault="00A91E90" w:rsidP="00A91E90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>лепљење украсне траке по зиду учионице правоугаоног облика</w:t>
      </w:r>
    </w:p>
    <w:p w14:paraId="4DA26DA6" w14:textId="77777777" w:rsidR="00A91E90" w:rsidRPr="00A91E90" w:rsidRDefault="00A91E90" w:rsidP="00A91E90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>уношење ормара у одређену просторију</w:t>
      </w:r>
    </w:p>
    <w:p w14:paraId="6B556294" w14:textId="77777777" w:rsidR="00FD175D" w:rsidRPr="00CB7E14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134CE5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134CE5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134CE5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134CE5">
        <w:rPr>
          <w:rFonts w:ascii="Arial" w:hAnsi="Arial" w:cs="Arial"/>
          <w:bCs/>
          <w:color w:val="000000"/>
          <w:sz w:val="24"/>
          <w:szCs w:val="24"/>
        </w:rPr>
        <w:t>. 63</w:t>
      </w:r>
      <w:r w:rsidR="00CB7E14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45B3A979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DCD81A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8795B67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02B44D19" w14:textId="77777777" w:rsidR="00E4409D" w:rsidRPr="005F0851" w:rsidRDefault="00891EBB" w:rsidP="00C745BD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E4409D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 w:rsidR="00CB7E14" w:rsidRPr="00CB7E14"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 w:rsidR="00CB7E14" w:rsidRPr="00CB7E1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B7E14" w:rsidRPr="00CB7E14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="00CB7E14" w:rsidRPr="00CB7E1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B7E14" w:rsidRPr="00CB7E14"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 w:rsidR="00CB7E14" w:rsidRPr="00CB7E1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CB7E14" w:rsidRPr="00CB7E14">
              <w:rPr>
                <w:rFonts w:ascii="Arial" w:hAnsi="Arial" w:cs="Arial"/>
                <w:sz w:val="24"/>
                <w:szCs w:val="24"/>
              </w:rPr>
              <w:t>троугла</w:t>
            </w:r>
            <w:proofErr w:type="spellEnd"/>
            <w:r w:rsidR="00CB7E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45D0A">
              <w:rPr>
                <w:rFonts w:ascii="Arial" w:hAnsi="Arial" w:cs="Arial"/>
                <w:sz w:val="24"/>
                <w:szCs w:val="24"/>
              </w:rPr>
              <w:t>–</w:t>
            </w:r>
            <w:r w:rsidR="005F08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F0851">
              <w:rPr>
                <w:rFonts w:ascii="Arial" w:hAnsi="Arial" w:cs="Arial"/>
                <w:sz w:val="24"/>
                <w:szCs w:val="24"/>
              </w:rPr>
              <w:t>вежбамо</w:t>
            </w:r>
            <w:proofErr w:type="spellEnd"/>
          </w:p>
          <w:p w14:paraId="59FE60EB" w14:textId="77777777" w:rsidR="00BC3C32" w:rsidRPr="004D74CD" w:rsidRDefault="00BC3C32" w:rsidP="00BC3C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4D74CD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0ED8F0FE" w14:textId="77777777" w:rsidR="00BC3C32" w:rsidRPr="00134CE5" w:rsidRDefault="00BC3C32" w:rsidP="00BC3C3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страница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6 cm, а друга за 4 центиметара краћа.</w:t>
            </w:r>
          </w:p>
          <w:p w14:paraId="33A1EDAE" w14:textId="77777777" w:rsidR="00BC3C32" w:rsidRPr="00134CE5" w:rsidRDefault="00BC3C32" w:rsidP="00BC3C3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страница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 dm. Изрази ту дужину у центиметрима.</w:t>
            </w:r>
          </w:p>
          <w:p w14:paraId="662808E5" w14:textId="77777777" w:rsidR="00BC3C32" w:rsidRPr="007D5FC2" w:rsidRDefault="00BC3C32" w:rsidP="00BC3C3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троугла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страница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7 cm, 6 cm и 5 cm. </w:t>
            </w:r>
          </w:p>
          <w:p w14:paraId="28EA2D7B" w14:textId="77777777" w:rsidR="00BC3C32" w:rsidRPr="004D74CD" w:rsidRDefault="00BC3C32" w:rsidP="00BC3C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4D74CD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3ADF9DED" w14:textId="77777777" w:rsidR="00BC3C32" w:rsidRPr="00C86C74" w:rsidRDefault="00BC3C32" w:rsidP="00BC3C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Погледај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слике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Измери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страница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ових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фигура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фигура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највећи</w:t>
            </w:r>
            <w:proofErr w:type="spellEnd"/>
            <w:r w:rsidRPr="00C86C7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6C74"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 w:rsidRPr="00C86C7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DDF097B" w14:textId="3734E5EA" w:rsidR="00BC3C32" w:rsidRPr="007D5FC2" w:rsidRDefault="00926DC6" w:rsidP="00BC3C32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FF0000"/>
                <w:sz w:val="24"/>
                <w:szCs w:val="24"/>
              </w:rPr>
              <w:drawing>
                <wp:inline distT="0" distB="0" distL="0" distR="0" wp14:anchorId="03651E79" wp14:editId="3BB1CBC6">
                  <wp:extent cx="4526280" cy="1371600"/>
                  <wp:effectExtent l="0" t="0" r="762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matis10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7BB562" w14:textId="77777777" w:rsidR="00BC3C32" w:rsidRPr="00057C7A" w:rsidRDefault="00BC3C32" w:rsidP="00BC3C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Pr="00C86C74">
              <w:rPr>
                <w:rFonts w:ascii="Arial" w:hAnsi="Arial" w:cs="Arial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Погледај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слике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Измери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страница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ових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фигура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фигуре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једнаке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6C74">
              <w:rPr>
                <w:rFonts w:ascii="Arial" w:hAnsi="Arial" w:cs="Arial"/>
                <w:sz w:val="24"/>
                <w:szCs w:val="24"/>
              </w:rPr>
              <w:t>обим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Pr="00C86C7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579A4DA" w14:textId="2204E54C" w:rsidR="00BC3C32" w:rsidRPr="00057C7A" w:rsidRDefault="00926DC6" w:rsidP="00BC3C32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FF0000"/>
                <w:sz w:val="24"/>
                <w:szCs w:val="24"/>
              </w:rPr>
              <w:drawing>
                <wp:inline distT="0" distB="0" distL="0" distR="0" wp14:anchorId="30DD6B3A" wp14:editId="4F6792B8">
                  <wp:extent cx="3299460" cy="2278380"/>
                  <wp:effectExtent l="0" t="0" r="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matis11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9460" cy="227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2" w:name="_GoBack"/>
            <w:bookmarkEnd w:id="2"/>
          </w:p>
          <w:p w14:paraId="66B60D7E" w14:textId="77777777" w:rsidR="00BC3C32" w:rsidRPr="004D74CD" w:rsidRDefault="00BC3C32" w:rsidP="00BC3C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</w:t>
            </w:r>
          </w:p>
          <w:p w14:paraId="713093DB" w14:textId="77777777" w:rsidR="00BC3C32" w:rsidRPr="0023761F" w:rsidRDefault="00BC3C32" w:rsidP="00BC3C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 Једно игралиште је облика правоугаоника. Дужина тог правоугаоника </w:t>
            </w:r>
            <w:r w:rsidRPr="0023761F">
              <w:rPr>
                <w:rFonts w:ascii="Arial" w:hAnsi="Arial" w:cs="Arial"/>
                <w:sz w:val="24"/>
                <w:szCs w:val="24"/>
              </w:rPr>
              <w:t>је 15 m, а ширина 8 m. То игралиште је ограђено. Маја је трча</w:t>
            </w:r>
            <w:r>
              <w:rPr>
                <w:rFonts w:ascii="Arial" w:hAnsi="Arial" w:cs="Arial"/>
                <w:sz w:val="24"/>
                <w:szCs w:val="24"/>
              </w:rPr>
              <w:t xml:space="preserve">ла поред ограде тог игралишта. </w:t>
            </w:r>
            <w:r w:rsidRPr="0023761F">
              <w:rPr>
                <w:rFonts w:ascii="Arial" w:hAnsi="Arial" w:cs="Arial"/>
                <w:sz w:val="24"/>
                <w:szCs w:val="24"/>
              </w:rPr>
              <w:t>Колико метара је она прешла трчећи?</w:t>
            </w:r>
          </w:p>
          <w:p w14:paraId="6FA526C7" w14:textId="77777777" w:rsidR="00CB7E14" w:rsidRPr="005F0851" w:rsidRDefault="00945D0A" w:rsidP="00945D0A">
            <w:pPr>
              <w:pStyle w:val="NoSpacing"/>
              <w:rPr>
                <w:rFonts w:ascii="Arial" w:hAnsi="Arial" w:cs="Arial"/>
              </w:rPr>
            </w:pPr>
            <w:r w:rsidRPr="00D7777C">
              <w:rPr>
                <w:rFonts w:ascii="Arial" w:hAnsi="Arial" w:cs="Arial"/>
              </w:rPr>
              <w:t xml:space="preserve">              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3FF2AF2B" w14:textId="77777777" w:rsidR="004B2142" w:rsidRPr="00945D0A" w:rsidRDefault="004B214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C36C88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CB6EC6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099238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DF5F87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4AE7EC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4AFFCA9" w14:textId="77777777" w:rsidR="00BC3C32" w:rsidRDefault="00BC3C3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E7CB48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125FB0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91B211D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0D247E1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3E1C3D68" w14:textId="77777777" w:rsidR="00134CE5" w:rsidRDefault="00134CE5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5C6CA13C" w14:textId="77777777" w:rsidR="00134CE5" w:rsidRPr="00134CE5" w:rsidRDefault="00134CE5" w:rsidP="00134CE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134CE5" w:rsidRPr="00134CE5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0CCC7" w14:textId="77777777" w:rsidR="00164AF4" w:rsidRDefault="00164AF4" w:rsidP="002C7784">
      <w:r>
        <w:separator/>
      </w:r>
    </w:p>
  </w:endnote>
  <w:endnote w:type="continuationSeparator" w:id="0">
    <w:p w14:paraId="3F60DCAF" w14:textId="77777777" w:rsidR="00164AF4" w:rsidRDefault="00164AF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69FA" w14:textId="77777777" w:rsidR="00826D63" w:rsidRDefault="00826D63">
    <w:pPr>
      <w:pStyle w:val="Footer"/>
      <w:jc w:val="right"/>
    </w:pPr>
  </w:p>
  <w:p w14:paraId="54B09A99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5BA55" w14:textId="77777777" w:rsidR="00164AF4" w:rsidRDefault="00164AF4" w:rsidP="002C7784">
      <w:r>
        <w:separator/>
      </w:r>
    </w:p>
  </w:footnote>
  <w:footnote w:type="continuationSeparator" w:id="0">
    <w:p w14:paraId="30E9FBFB" w14:textId="77777777" w:rsidR="00164AF4" w:rsidRDefault="00164AF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E621A"/>
    <w:multiLevelType w:val="hybridMultilevel"/>
    <w:tmpl w:val="9522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2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5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D0E5A"/>
    <w:multiLevelType w:val="hybridMultilevel"/>
    <w:tmpl w:val="7FB6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7"/>
  </w:num>
  <w:num w:numId="7">
    <w:abstractNumId w:val="34"/>
  </w:num>
  <w:num w:numId="8">
    <w:abstractNumId w:val="21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7"/>
  </w:num>
  <w:num w:numId="12">
    <w:abstractNumId w:val="0"/>
  </w:num>
  <w:num w:numId="13">
    <w:abstractNumId w:val="16"/>
  </w:num>
  <w:num w:numId="14">
    <w:abstractNumId w:val="19"/>
  </w:num>
  <w:num w:numId="15">
    <w:abstractNumId w:val="10"/>
  </w:num>
  <w:num w:numId="16">
    <w:abstractNumId w:val="33"/>
  </w:num>
  <w:num w:numId="17">
    <w:abstractNumId w:val="4"/>
  </w:num>
  <w:num w:numId="18">
    <w:abstractNumId w:val="25"/>
  </w:num>
  <w:num w:numId="19">
    <w:abstractNumId w:val="26"/>
  </w:num>
  <w:num w:numId="20">
    <w:abstractNumId w:val="7"/>
  </w:num>
  <w:num w:numId="21">
    <w:abstractNumId w:val="3"/>
  </w:num>
  <w:num w:numId="22">
    <w:abstractNumId w:val="30"/>
  </w:num>
  <w:num w:numId="23">
    <w:abstractNumId w:val="35"/>
  </w:num>
  <w:num w:numId="24">
    <w:abstractNumId w:val="9"/>
  </w:num>
  <w:num w:numId="25">
    <w:abstractNumId w:val="24"/>
  </w:num>
  <w:num w:numId="26">
    <w:abstractNumId w:val="38"/>
  </w:num>
  <w:num w:numId="27">
    <w:abstractNumId w:val="5"/>
  </w:num>
  <w:num w:numId="28">
    <w:abstractNumId w:val="36"/>
  </w:num>
  <w:num w:numId="29">
    <w:abstractNumId w:val="13"/>
  </w:num>
  <w:num w:numId="30">
    <w:abstractNumId w:val="6"/>
  </w:num>
  <w:num w:numId="31">
    <w:abstractNumId w:val="31"/>
  </w:num>
  <w:num w:numId="32">
    <w:abstractNumId w:val="8"/>
  </w:num>
  <w:num w:numId="33">
    <w:abstractNumId w:val="12"/>
  </w:num>
  <w:num w:numId="34">
    <w:abstractNumId w:val="11"/>
  </w:num>
  <w:num w:numId="35">
    <w:abstractNumId w:val="22"/>
  </w:num>
  <w:num w:numId="36">
    <w:abstractNumId w:val="29"/>
  </w:num>
  <w:num w:numId="37">
    <w:abstractNumId w:val="18"/>
  </w:num>
  <w:num w:numId="38">
    <w:abstractNumId w:val="32"/>
  </w:num>
  <w:num w:numId="39">
    <w:abstractNumId w:val="28"/>
  </w:num>
  <w:num w:numId="40">
    <w:abstractNumId w:val="39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23FDB"/>
    <w:rsid w:val="0012466F"/>
    <w:rsid w:val="00134CE5"/>
    <w:rsid w:val="00147E68"/>
    <w:rsid w:val="00155784"/>
    <w:rsid w:val="00164AF4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87C"/>
    <w:rsid w:val="002174A1"/>
    <w:rsid w:val="00236C72"/>
    <w:rsid w:val="0023719F"/>
    <w:rsid w:val="0023761F"/>
    <w:rsid w:val="002439FE"/>
    <w:rsid w:val="00246BE0"/>
    <w:rsid w:val="00252ECF"/>
    <w:rsid w:val="0025433A"/>
    <w:rsid w:val="00256AB0"/>
    <w:rsid w:val="00280971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E5F"/>
    <w:rsid w:val="003D0AB8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B2142"/>
    <w:rsid w:val="004B59B7"/>
    <w:rsid w:val="004C4DBC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2402A"/>
    <w:rsid w:val="0053584C"/>
    <w:rsid w:val="00552C35"/>
    <w:rsid w:val="005535AA"/>
    <w:rsid w:val="00554FA8"/>
    <w:rsid w:val="005614FF"/>
    <w:rsid w:val="005861A1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5F4526"/>
    <w:rsid w:val="006012E3"/>
    <w:rsid w:val="00613016"/>
    <w:rsid w:val="0061397C"/>
    <w:rsid w:val="00617C32"/>
    <w:rsid w:val="006433B3"/>
    <w:rsid w:val="00645E29"/>
    <w:rsid w:val="00652603"/>
    <w:rsid w:val="00661F1A"/>
    <w:rsid w:val="00664898"/>
    <w:rsid w:val="00665A5D"/>
    <w:rsid w:val="00671D5E"/>
    <w:rsid w:val="0067588A"/>
    <w:rsid w:val="006761E4"/>
    <w:rsid w:val="0068732E"/>
    <w:rsid w:val="00690551"/>
    <w:rsid w:val="00695D88"/>
    <w:rsid w:val="006A6582"/>
    <w:rsid w:val="006A72CF"/>
    <w:rsid w:val="006B7005"/>
    <w:rsid w:val="006C4228"/>
    <w:rsid w:val="006C6248"/>
    <w:rsid w:val="006D7C34"/>
    <w:rsid w:val="006E26FB"/>
    <w:rsid w:val="006F3A89"/>
    <w:rsid w:val="00704115"/>
    <w:rsid w:val="00722255"/>
    <w:rsid w:val="007309F8"/>
    <w:rsid w:val="007360DD"/>
    <w:rsid w:val="007367EA"/>
    <w:rsid w:val="00742A2A"/>
    <w:rsid w:val="007442E0"/>
    <w:rsid w:val="00761E9A"/>
    <w:rsid w:val="00765C86"/>
    <w:rsid w:val="007673B9"/>
    <w:rsid w:val="00792B46"/>
    <w:rsid w:val="007977DD"/>
    <w:rsid w:val="007C477E"/>
    <w:rsid w:val="007C4AEC"/>
    <w:rsid w:val="007D5DD5"/>
    <w:rsid w:val="007D5FC2"/>
    <w:rsid w:val="007E2B46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26DC6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A12104"/>
    <w:rsid w:val="00A16CEC"/>
    <w:rsid w:val="00A37C57"/>
    <w:rsid w:val="00A66D71"/>
    <w:rsid w:val="00A7280A"/>
    <w:rsid w:val="00A74CE9"/>
    <w:rsid w:val="00A91E90"/>
    <w:rsid w:val="00A9556A"/>
    <w:rsid w:val="00AA4141"/>
    <w:rsid w:val="00AB5D43"/>
    <w:rsid w:val="00AB7C83"/>
    <w:rsid w:val="00AC1356"/>
    <w:rsid w:val="00AE0F0C"/>
    <w:rsid w:val="00AE513D"/>
    <w:rsid w:val="00AF1D1D"/>
    <w:rsid w:val="00B0164B"/>
    <w:rsid w:val="00B02F27"/>
    <w:rsid w:val="00B11771"/>
    <w:rsid w:val="00B11E79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807A9"/>
    <w:rsid w:val="00B9034F"/>
    <w:rsid w:val="00B92EFA"/>
    <w:rsid w:val="00BA2396"/>
    <w:rsid w:val="00BA59EA"/>
    <w:rsid w:val="00BA6C55"/>
    <w:rsid w:val="00BB466F"/>
    <w:rsid w:val="00BC01AA"/>
    <w:rsid w:val="00BC3C32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509D5"/>
    <w:rsid w:val="00D64ACE"/>
    <w:rsid w:val="00D763F7"/>
    <w:rsid w:val="00D7777C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B1DBB"/>
    <w:rsid w:val="00EB6E7F"/>
    <w:rsid w:val="00EC2F8D"/>
    <w:rsid w:val="00EF3290"/>
    <w:rsid w:val="00EF3826"/>
    <w:rsid w:val="00EF3B12"/>
    <w:rsid w:val="00F11D9D"/>
    <w:rsid w:val="00F13C7B"/>
    <w:rsid w:val="00F14CBB"/>
    <w:rsid w:val="00F424D5"/>
    <w:rsid w:val="00F47701"/>
    <w:rsid w:val="00F64FB8"/>
    <w:rsid w:val="00F81432"/>
    <w:rsid w:val="00F818C7"/>
    <w:rsid w:val="00F81DB4"/>
    <w:rsid w:val="00F8745B"/>
    <w:rsid w:val="00FA01D6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A1D95"/>
  <w15:docId w15:val="{A73909AA-22F2-4CD3-9135-63C959A8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3DE2C-6E8B-4301-9C06-5244E1855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2019-11-05T14:32:00Z</dcterms:created>
  <dcterms:modified xsi:type="dcterms:W3CDTF">2019-11-05T14:32:00Z</dcterms:modified>
</cp:coreProperties>
</file>